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60204B" wp14:paraId="2C078E63" wp14:textId="5E8DB1BC">
      <w:pPr>
        <w:rPr>
          <w:b w:val="1"/>
          <w:bCs w:val="1"/>
        </w:rPr>
      </w:pPr>
      <w:r w:rsidRPr="1160204B" w:rsidR="217E319B">
        <w:rPr>
          <w:b w:val="1"/>
          <w:bCs w:val="1"/>
        </w:rPr>
        <w:t>Post 1</w:t>
      </w:r>
    </w:p>
    <w:p w:rsidR="217E319B" w:rsidP="1160204B" w:rsidRDefault="217E319B" w14:paraId="5C4C6AC6" w14:textId="7A97E6E2">
      <w:pPr>
        <w:pStyle w:val="Normal"/>
      </w:pPr>
      <w:r w:rsidR="217E319B">
        <w:rPr/>
        <w:t xml:space="preserve">Local and </w:t>
      </w:r>
      <w:r w:rsidR="7ED5980F">
        <w:rPr/>
        <w:t>GMCA Mayoral</w:t>
      </w:r>
      <w:r w:rsidR="217E319B">
        <w:rPr/>
        <w:t xml:space="preserve"> elections are taking place in Manchester on 2 May.</w:t>
      </w:r>
    </w:p>
    <w:p w:rsidR="217E319B" w:rsidP="1160204B" w:rsidRDefault="217E319B" w14:paraId="09D03D28" w14:textId="640CF999">
      <w:pPr>
        <w:pStyle w:val="Normal"/>
      </w:pPr>
      <w:r w:rsidR="217E319B">
        <w:rPr/>
        <w:t>Voting at a polling station? You’ll need photo ID.</w:t>
      </w:r>
    </w:p>
    <w:p w:rsidR="217E319B" w:rsidP="1160204B" w:rsidRDefault="217E319B" w14:paraId="4C1953E4" w14:textId="4ABB1A3B">
      <w:pPr>
        <w:pStyle w:val="Normal"/>
      </w:pPr>
      <w:r w:rsidR="217E319B">
        <w:rPr/>
        <w:t>Don’t</w:t>
      </w:r>
      <w:r w:rsidR="217E319B">
        <w:rPr/>
        <w:t xml:space="preserve"> have photo ID? Apply for free voter ID now: https://www.electoralcommission.org.uk/voterID</w:t>
      </w:r>
    </w:p>
    <w:p w:rsidR="217E319B" w:rsidP="1160204B" w:rsidRDefault="217E319B" w14:paraId="5252F7BD" w14:textId="3E625688">
      <w:pPr>
        <w:pStyle w:val="Normal"/>
      </w:pPr>
      <w:r w:rsidR="217E319B">
        <w:rPr/>
        <w:t>#LocalElection #GMElects</w:t>
      </w:r>
    </w:p>
    <w:p w:rsidR="1160204B" w:rsidP="1160204B" w:rsidRDefault="1160204B" w14:paraId="6917FBAA" w14:textId="55293D44">
      <w:pPr>
        <w:pStyle w:val="Normal"/>
      </w:pPr>
    </w:p>
    <w:p w:rsidR="217E319B" w:rsidP="1160204B" w:rsidRDefault="217E319B" w14:paraId="6CBEED3B" w14:textId="13D5BE83">
      <w:pPr>
        <w:pStyle w:val="Normal"/>
        <w:rPr>
          <w:b w:val="1"/>
          <w:bCs w:val="1"/>
        </w:rPr>
      </w:pPr>
      <w:r w:rsidRPr="1160204B" w:rsidR="217E319B">
        <w:rPr>
          <w:b w:val="1"/>
          <w:bCs w:val="1"/>
        </w:rPr>
        <w:t>Post 2</w:t>
      </w:r>
    </w:p>
    <w:p w:rsidR="217E319B" w:rsidP="1160204B" w:rsidRDefault="217E319B" w14:paraId="3E3D8095" w14:textId="208681E5">
      <w:pPr>
        <w:pStyle w:val="Normal"/>
      </w:pPr>
      <w:r w:rsidR="217E319B">
        <w:rPr/>
        <w:t>The way we apply to vote by post or proxy has changed.</w:t>
      </w:r>
    </w:p>
    <w:p w:rsidR="217E319B" w:rsidP="1160204B" w:rsidRDefault="217E319B" w14:paraId="5507DE59" w14:textId="7072A258">
      <w:pPr>
        <w:pStyle w:val="Normal"/>
      </w:pPr>
      <w:r w:rsidR="217E319B">
        <w:rPr/>
        <w:t xml:space="preserve">Find out what you need to do if </w:t>
      </w:r>
      <w:r w:rsidR="217E319B">
        <w:rPr/>
        <w:t>you're</w:t>
      </w:r>
      <w:r w:rsidR="217E319B">
        <w:rPr/>
        <w:t xml:space="preserve"> planning to vote by post in the local and </w:t>
      </w:r>
      <w:r w:rsidR="7ED5980F">
        <w:rPr/>
        <w:t>GMCA Mayoral</w:t>
      </w:r>
      <w:r w:rsidR="217E319B">
        <w:rPr/>
        <w:t xml:space="preserve"> elections on 2 May.</w:t>
      </w:r>
    </w:p>
    <w:p w:rsidR="217E319B" w:rsidP="1160204B" w:rsidRDefault="217E319B" w14:paraId="4C56B11C" w14:textId="44A5DD6B">
      <w:pPr>
        <w:pStyle w:val="Normal"/>
      </w:pPr>
      <w:r w:rsidR="217E319B">
        <w:rPr/>
        <w:t>Learn more: https://www.electoralcommission.org.uk/waystovote</w:t>
      </w:r>
    </w:p>
    <w:p w:rsidR="217E319B" w:rsidP="1160204B" w:rsidRDefault="217E319B" w14:paraId="091A2AC8" w14:textId="600F6F76">
      <w:pPr>
        <w:pStyle w:val="Normal"/>
      </w:pPr>
      <w:r w:rsidR="217E319B">
        <w:rPr/>
        <w:t>#LocalElection #GMElects</w:t>
      </w:r>
    </w:p>
    <w:p w:rsidR="1160204B" w:rsidP="1160204B" w:rsidRDefault="1160204B" w14:paraId="549DFA04" w14:textId="7A2DB1EE">
      <w:pPr>
        <w:pStyle w:val="Normal"/>
      </w:pPr>
    </w:p>
    <w:p w:rsidR="217E319B" w:rsidP="1160204B" w:rsidRDefault="217E319B" w14:paraId="3BF6C538" w14:textId="281448E3">
      <w:pPr>
        <w:pStyle w:val="Normal"/>
        <w:rPr>
          <w:b w:val="1"/>
          <w:bCs w:val="1"/>
        </w:rPr>
      </w:pPr>
      <w:r w:rsidRPr="1160204B" w:rsidR="217E319B">
        <w:rPr>
          <w:b w:val="1"/>
          <w:bCs w:val="1"/>
        </w:rPr>
        <w:t>Post 3</w:t>
      </w:r>
    </w:p>
    <w:p w:rsidR="217E319B" w:rsidP="1160204B" w:rsidRDefault="217E319B" w14:paraId="6B268F13" w14:textId="5BFD3A9B">
      <w:pPr>
        <w:pStyle w:val="Normal"/>
      </w:pPr>
      <w:r w:rsidR="217E319B">
        <w:rPr/>
        <w:t xml:space="preserve">You need photo ID to vote at a polling station in the local and </w:t>
      </w:r>
      <w:r w:rsidR="7ED5980F">
        <w:rPr/>
        <w:t>GMCA Mayoral</w:t>
      </w:r>
      <w:r w:rsidR="217E319B">
        <w:rPr/>
        <w:t xml:space="preserve"> elections on 2 May.</w:t>
      </w:r>
    </w:p>
    <w:p w:rsidR="217E319B" w:rsidP="1160204B" w:rsidRDefault="217E319B" w14:paraId="575026B9" w14:textId="30F93A83">
      <w:pPr>
        <w:pStyle w:val="Normal"/>
      </w:pPr>
      <w:r w:rsidR="217E319B">
        <w:rPr/>
        <w:t>Find out what ID is accepted and apply for free voter ID if you need to: https://www.electoralcommission.org.uk/i-am-a/voter/voter-id</w:t>
      </w:r>
    </w:p>
    <w:p w:rsidR="217E319B" w:rsidP="1160204B" w:rsidRDefault="217E319B" w14:paraId="2058324F" w14:textId="7C66207F">
      <w:pPr>
        <w:pStyle w:val="Normal"/>
      </w:pPr>
      <w:r w:rsidR="217E319B">
        <w:rPr/>
        <w:t>#LocalElection #GMElects</w:t>
      </w:r>
    </w:p>
    <w:p w:rsidR="1160204B" w:rsidP="1160204B" w:rsidRDefault="1160204B" w14:paraId="69C277B2" w14:textId="13EA3C2F">
      <w:pPr>
        <w:pStyle w:val="Normal"/>
      </w:pPr>
    </w:p>
    <w:p w:rsidR="217E319B" w:rsidP="1160204B" w:rsidRDefault="217E319B" w14:paraId="5DFA64AB" w14:textId="41CB852D">
      <w:pPr>
        <w:pStyle w:val="Normal"/>
        <w:rPr>
          <w:b w:val="1"/>
          <w:bCs w:val="1"/>
        </w:rPr>
      </w:pPr>
      <w:r w:rsidRPr="1160204B" w:rsidR="217E319B">
        <w:rPr>
          <w:b w:val="1"/>
          <w:bCs w:val="1"/>
        </w:rPr>
        <w:t>Post 4</w:t>
      </w:r>
    </w:p>
    <w:p w:rsidR="217E319B" w:rsidP="1160204B" w:rsidRDefault="217E319B" w14:paraId="3B495D32" w14:textId="2A5DFD4F">
      <w:pPr>
        <w:pStyle w:val="Normal"/>
      </w:pPr>
      <w:r w:rsidR="217E319B">
        <w:rPr/>
        <w:t xml:space="preserve">Local and </w:t>
      </w:r>
      <w:r w:rsidR="7ED5980F">
        <w:rPr/>
        <w:t>GMCA Mayoral</w:t>
      </w:r>
      <w:r w:rsidR="217E319B">
        <w:rPr/>
        <w:t xml:space="preserve"> elections are taking place in Manchester on 2 May.</w:t>
      </w:r>
    </w:p>
    <w:p w:rsidR="217E319B" w:rsidP="1160204B" w:rsidRDefault="217E319B" w14:paraId="44ED2039" w14:textId="3000AB2F">
      <w:pPr>
        <w:pStyle w:val="Normal"/>
      </w:pPr>
      <w:r w:rsidR="217E319B">
        <w:rPr/>
        <w:t xml:space="preserve">No ID? </w:t>
      </w:r>
      <w:r w:rsidR="217E319B">
        <w:rPr/>
        <w:t>You’ll</w:t>
      </w:r>
      <w:r w:rsidR="217E319B">
        <w:rPr/>
        <w:t xml:space="preserve"> need it if you want to vote at a polling station.</w:t>
      </w:r>
    </w:p>
    <w:p w:rsidR="217E319B" w:rsidP="1160204B" w:rsidRDefault="217E319B" w14:paraId="1D737F43" w14:textId="3AE68583">
      <w:pPr>
        <w:pStyle w:val="Normal"/>
      </w:pPr>
      <w:r w:rsidR="217E319B">
        <w:rPr/>
        <w:t>Apply for free voter ID now: https://www.electoralcommission.org.uk/voterID</w:t>
      </w:r>
    </w:p>
    <w:p w:rsidR="217E319B" w:rsidP="1160204B" w:rsidRDefault="217E319B" w14:paraId="25BECAA7" w14:textId="2DA4D061">
      <w:pPr>
        <w:pStyle w:val="Normal"/>
      </w:pPr>
      <w:r w:rsidR="217E319B">
        <w:rPr/>
        <w:t>#LocalElection #GMElects</w:t>
      </w:r>
    </w:p>
    <w:p w:rsidR="1160204B" w:rsidP="1160204B" w:rsidRDefault="1160204B" w14:paraId="725EEFD8" w14:textId="6FA79DB0">
      <w:pPr>
        <w:pStyle w:val="Normal"/>
      </w:pPr>
    </w:p>
    <w:p w:rsidR="217E319B" w:rsidP="1160204B" w:rsidRDefault="217E319B" w14:paraId="511C599A" w14:textId="517E3A9E">
      <w:pPr>
        <w:pStyle w:val="Normal"/>
        <w:rPr>
          <w:b w:val="1"/>
          <w:bCs w:val="1"/>
        </w:rPr>
      </w:pPr>
      <w:r w:rsidRPr="1160204B" w:rsidR="217E319B">
        <w:rPr>
          <w:b w:val="1"/>
          <w:bCs w:val="1"/>
        </w:rPr>
        <w:t>Post 5</w:t>
      </w:r>
    </w:p>
    <w:p w:rsidR="217E319B" w:rsidP="1160204B" w:rsidRDefault="217E319B" w14:paraId="0ED3525B" w14:textId="202977DA">
      <w:pPr>
        <w:pStyle w:val="Normal"/>
      </w:pPr>
      <w:r w:rsidR="217E319B">
        <w:rPr/>
        <w:t xml:space="preserve">Want to vote by post, or have someone you trust vote on your behalf? </w:t>
      </w:r>
    </w:p>
    <w:p w:rsidR="217E319B" w:rsidP="1160204B" w:rsidRDefault="217E319B" w14:paraId="4A67EA48" w14:textId="5FC9BF7B">
      <w:pPr>
        <w:pStyle w:val="Normal"/>
      </w:pPr>
      <w:r w:rsidR="217E319B">
        <w:rPr/>
        <w:t xml:space="preserve">You can now apply online to vote by post or proxy in local and </w:t>
      </w:r>
      <w:r w:rsidR="7ED5980F">
        <w:rPr/>
        <w:t>GMCA Mayoral</w:t>
      </w:r>
      <w:r w:rsidR="217E319B">
        <w:rPr/>
        <w:t xml:space="preserve"> elections on 2 May.</w:t>
      </w:r>
    </w:p>
    <w:p w:rsidR="217E319B" w:rsidP="1160204B" w:rsidRDefault="217E319B" w14:paraId="55975C3D" w14:textId="6D577544">
      <w:pPr>
        <w:pStyle w:val="Normal"/>
      </w:pPr>
      <w:r w:rsidR="217E319B">
        <w:rPr/>
        <w:t>Find out more: electoralcommission.org.uk/</w:t>
      </w:r>
      <w:r w:rsidR="217E319B">
        <w:rPr/>
        <w:t>waystovote</w:t>
      </w:r>
    </w:p>
    <w:p w:rsidR="217E319B" w:rsidP="1160204B" w:rsidRDefault="217E319B" w14:paraId="22E41C87" w14:textId="02A53F9E">
      <w:pPr>
        <w:pStyle w:val="Normal"/>
      </w:pPr>
      <w:r w:rsidR="217E319B">
        <w:rPr/>
        <w:t>#LocalElection #GMElects</w:t>
      </w:r>
    </w:p>
    <w:p w:rsidR="217E319B" w:rsidP="1160204B" w:rsidRDefault="217E319B" w14:paraId="56A36A88" w14:textId="3CE258C3">
      <w:pPr>
        <w:pStyle w:val="Normal"/>
        <w:rPr>
          <w:b w:val="1"/>
          <w:bCs w:val="1"/>
        </w:rPr>
      </w:pPr>
      <w:r w:rsidRPr="1160204B" w:rsidR="217E319B">
        <w:rPr>
          <w:b w:val="1"/>
          <w:bCs w:val="1"/>
        </w:rPr>
        <w:t>Post 6</w:t>
      </w:r>
    </w:p>
    <w:p w:rsidR="217E319B" w:rsidP="1160204B" w:rsidRDefault="217E319B" w14:paraId="3E059376" w14:textId="74EC99C3">
      <w:pPr>
        <w:pStyle w:val="Normal"/>
      </w:pPr>
      <w:r w:rsidR="217E319B">
        <w:rPr/>
        <w:t xml:space="preserve">Did you know? 📢 </w:t>
      </w:r>
    </w:p>
    <w:p w:rsidR="217E319B" w:rsidP="1160204B" w:rsidRDefault="217E319B" w14:paraId="24A6232E" w14:textId="16777CBF">
      <w:pPr>
        <w:pStyle w:val="Normal"/>
      </w:pPr>
      <w:r w:rsidR="217E319B">
        <w:rPr/>
        <w:t xml:space="preserve">You need photo ID to vote at a polling station in local and </w:t>
      </w:r>
      <w:r w:rsidR="7ED5980F">
        <w:rPr/>
        <w:t>GMCA Mayoral</w:t>
      </w:r>
      <w:r w:rsidR="217E319B">
        <w:rPr/>
        <w:t xml:space="preserve"> elections on 2 May.</w:t>
      </w:r>
    </w:p>
    <w:p w:rsidR="217E319B" w:rsidP="1160204B" w:rsidRDefault="217E319B" w14:paraId="3F0C2928" w14:textId="37D5ED59">
      <w:pPr>
        <w:pStyle w:val="Normal"/>
      </w:pPr>
      <w:r w:rsidR="217E319B">
        <w:rPr/>
        <w:t>Find out what ID is accepted and apply for free voter ID if you need to: https://www.electoralcommission.org.uk/i-am-a/voter/voter-id</w:t>
      </w:r>
    </w:p>
    <w:p w:rsidR="217E319B" w:rsidP="1160204B" w:rsidRDefault="217E319B" w14:paraId="3A650454" w14:textId="33020E7A">
      <w:pPr>
        <w:pStyle w:val="Normal"/>
      </w:pPr>
      <w:r w:rsidR="217E319B">
        <w:rPr/>
        <w:t>#LocalElection #GMElects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AB49A"/>
    <w:rsid w:val="1160204B"/>
    <w:rsid w:val="217E319B"/>
    <w:rsid w:val="231A01FC"/>
    <w:rsid w:val="3DB1A2A2"/>
    <w:rsid w:val="4D272304"/>
    <w:rsid w:val="6C56A58B"/>
    <w:rsid w:val="6FDAB49A"/>
    <w:rsid w:val="7ED59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B49A"/>
  <w15:chartTrackingRefBased/>
  <w15:docId w15:val="{46642067-0935-4CEA-AB7F-E477EBB67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2024-02-12T17:26:00.7606947Z</dcterms:created>
  <dcterms:modified xsi:type="dcterms:W3CDTF">2024-02-19T16:08:44.6419836Z</dcterms:modified>
  <dc:creator>Tom Blagden</dc:creator>
  <lastModifiedBy>Tom Blagden</lastModifiedBy>
</coreProperties>
</file>